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9" w:rsidRPr="00337411" w:rsidRDefault="00B25609" w:rsidP="00B25609">
      <w:pPr>
        <w:pStyle w:val="Titolo1"/>
        <w:rPr>
          <w:rFonts w:ascii="Times New Roman" w:hAnsi="Times New Roman"/>
          <w:color w:val="548DD4"/>
        </w:rPr>
      </w:pPr>
      <w:bookmarkStart w:id="0" w:name="_Toc367439685"/>
      <w:r w:rsidRPr="00337411">
        <w:rPr>
          <w:rFonts w:ascii="Times New Roman" w:hAnsi="Times New Roman"/>
          <w:color w:val="548DD4"/>
        </w:rPr>
        <w:t xml:space="preserve">SEZIONE </w:t>
      </w:r>
      <w:r>
        <w:rPr>
          <w:rFonts w:ascii="Times New Roman" w:hAnsi="Times New Roman"/>
          <w:color w:val="548DD4"/>
        </w:rPr>
        <w:t>E</w:t>
      </w:r>
      <w:r w:rsidRPr="00337411">
        <w:rPr>
          <w:rFonts w:ascii="Times New Roman" w:hAnsi="Times New Roman"/>
          <w:color w:val="548DD4"/>
        </w:rPr>
        <w:t>: Quadro riassuntivo degli strumenti compensat</w:t>
      </w:r>
      <w:r>
        <w:rPr>
          <w:rFonts w:ascii="Times New Roman" w:hAnsi="Times New Roman"/>
          <w:color w:val="548DD4"/>
        </w:rPr>
        <w:t xml:space="preserve">ivi e delle misure </w:t>
      </w:r>
      <w:proofErr w:type="spellStart"/>
      <w:r>
        <w:rPr>
          <w:rFonts w:ascii="Times New Roman" w:hAnsi="Times New Roman"/>
          <w:color w:val="548DD4"/>
        </w:rPr>
        <w:t>dispensative</w:t>
      </w:r>
      <w:proofErr w:type="spellEnd"/>
      <w:r>
        <w:rPr>
          <w:rFonts w:ascii="Times New Roman" w:hAnsi="Times New Roman"/>
          <w:color w:val="548DD4"/>
        </w:rPr>
        <w:t xml:space="preserve"> -</w:t>
      </w:r>
      <w:r w:rsidRPr="00337411">
        <w:rPr>
          <w:rFonts w:ascii="Times New Roman" w:hAnsi="Times New Roman"/>
          <w:color w:val="548DD4"/>
        </w:rPr>
        <w:t xml:space="preserve">  parametri e criteri per la verifica/valutazione</w:t>
      </w:r>
      <w:bookmarkEnd w:id="0"/>
      <w:r w:rsidRPr="00337411">
        <w:rPr>
          <w:rFonts w:ascii="Times New Roman" w:hAnsi="Times New Roman"/>
          <w:color w:val="548DD4"/>
        </w:rPr>
        <w:t xml:space="preserve"> </w:t>
      </w:r>
    </w:p>
    <w:p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/>
      </w:tblPr>
      <w:tblGrid>
        <w:gridCol w:w="821"/>
        <w:gridCol w:w="9734"/>
      </w:tblGrid>
      <w:tr w:rsidR="00B25609" w:rsidRPr="004F7E8C" w:rsidTr="00F517F8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09" w:rsidRPr="004F7E8C" w:rsidRDefault="00B25609" w:rsidP="00F517F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609" w:rsidRDefault="00B25609" w:rsidP="00F517F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25609" w:rsidRPr="00A458B5" w:rsidRDefault="00B25609" w:rsidP="00F517F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B25609" w:rsidRPr="00A458B5" w:rsidRDefault="00B25609" w:rsidP="00F517F8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 xml:space="preserve">E INTERVENTI </w:t>
            </w:r>
            <w:proofErr w:type="spellStart"/>
            <w:r w:rsidRPr="00A458B5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A458B5">
              <w:rPr>
                <w:b/>
                <w:bCs/>
                <w:sz w:val="22"/>
                <w:szCs w:val="22"/>
              </w:rPr>
              <w:t xml:space="preserve"> INDIVIDUALIZZAZIONE</w:t>
            </w:r>
          </w:p>
          <w:p w:rsidR="00B25609" w:rsidRPr="004F7E8C" w:rsidRDefault="00B25609" w:rsidP="00F517F8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609" w:rsidRPr="004F7E8C" w:rsidTr="00F517F8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B25609" w:rsidRPr="004F7E8C" w:rsidTr="00F517F8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>
              <w:rPr>
                <w:rFonts w:ascii="Arial" w:hAnsi="Arial" w:cs="Arial"/>
                <w:sz w:val="22"/>
                <w:szCs w:val="22"/>
              </w:rPr>
              <w:t>i 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B25609" w:rsidRPr="004F7E8C" w:rsidTr="00F517F8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>ntegrazione dei libri di testo con appunti su supporto registrato, digitalizzato o cartaceo stampato  sintesi vocale, mappe, schemi, formulari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 discussione orale)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B25609" w:rsidRPr="004F7E8C" w:rsidTr="00F517F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609" w:rsidRPr="009166E9" w:rsidRDefault="00B25609" w:rsidP="00B25609">
            <w:pPr>
              <w:numPr>
                <w:ilvl w:val="0"/>
                <w:numId w:val="1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09" w:rsidRPr="00A458B5" w:rsidRDefault="00B25609" w:rsidP="00F517F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25609" w:rsidRDefault="00B25609" w:rsidP="00B25609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25609" w:rsidRDefault="00B25609" w:rsidP="00B25609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Ind w:w="-495" w:type="dxa"/>
        <w:tblLayout w:type="fixed"/>
        <w:tblLook w:val="0000"/>
      </w:tblPr>
      <w:tblGrid>
        <w:gridCol w:w="887"/>
        <w:gridCol w:w="9451"/>
      </w:tblGrid>
      <w:tr w:rsidR="00B25609" w:rsidRPr="004F7E8C" w:rsidTr="00F517F8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609" w:rsidRPr="004F7E8C" w:rsidRDefault="00B25609" w:rsidP="00F517F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609" w:rsidRPr="004F7E8C" w:rsidRDefault="00B25609" w:rsidP="00F517F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25609" w:rsidRPr="00344345" w:rsidRDefault="00B25609" w:rsidP="00F517F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B25609" w:rsidRPr="00344345" w:rsidRDefault="00B25609" w:rsidP="00F517F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B25609" w:rsidRPr="00D07BDC" w:rsidTr="00F517F8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tablet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25609" w:rsidRPr="00D07BDC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B25609" w:rsidRPr="00D07BDC" w:rsidTr="00F517F8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</w:t>
            </w:r>
            <w:proofErr w:type="spellStart"/>
            <w:r w:rsidRPr="00D07BDC">
              <w:rPr>
                <w:rFonts w:ascii="Arial" w:hAnsi="Arial" w:cs="Arial"/>
                <w:sz w:val="22"/>
                <w:szCs w:val="22"/>
              </w:rPr>
              <w:t>audiolibri…</w:t>
            </w:r>
            <w:proofErr w:type="spellEnd"/>
            <w:r w:rsidRPr="00D07BDC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B25609" w:rsidRPr="00D07BDC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B25609" w:rsidRPr="00D07BDC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per il calcolo (tavola pitagorica, linee dei </w:t>
            </w:r>
            <w:proofErr w:type="spellStart"/>
            <w:r w:rsidRPr="00D07BDC">
              <w:rPr>
                <w:rFonts w:ascii="Arial" w:hAnsi="Arial" w:cs="Arial"/>
                <w:sz w:val="22"/>
                <w:szCs w:val="22"/>
              </w:rPr>
              <w:t>numeri…</w:t>
            </w:r>
            <w:proofErr w:type="spellEnd"/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B25609" w:rsidRPr="00D07BDC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>
              <w:rPr>
                <w:rFonts w:ascii="Arial" w:hAnsi="Arial" w:cs="Arial"/>
                <w:sz w:val="22"/>
                <w:szCs w:val="22"/>
              </w:rPr>
              <w:t>, mappe e diagrammi di flusso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come supporto durante compiti e verifiche</w:t>
            </w:r>
            <w:r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B25609" w:rsidRPr="00D07BDC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B25609" w:rsidRPr="00D07BDC" w:rsidTr="00F517F8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B25609" w:rsidRPr="00D07BDC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 xml:space="preserve">on </w:t>
            </w:r>
            <w:proofErr w:type="spellStart"/>
            <w:r w:rsidRPr="00925F3C">
              <w:rPr>
                <w:rFonts w:ascii="Arial" w:hAnsi="Arial" w:cs="Arial"/>
                <w:i/>
                <w:sz w:val="22"/>
                <w:szCs w:val="22"/>
              </w:rPr>
              <w:t>line</w:t>
            </w:r>
            <w:proofErr w:type="spellEnd"/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25609" w:rsidRPr="00D07BDC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B25609" w:rsidRPr="00D07BDC" w:rsidTr="00F517F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09" w:rsidRPr="00D07BDC" w:rsidRDefault="00B25609" w:rsidP="00B25609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609" w:rsidRPr="00D07BDC" w:rsidRDefault="00B25609" w:rsidP="00F517F8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B25609" w:rsidRPr="00D07BDC" w:rsidRDefault="00B25609" w:rsidP="00B25609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:rsidR="00B25609" w:rsidRPr="001B6D9D" w:rsidRDefault="00B25609" w:rsidP="00B25609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B6D9D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E92B4A" w:rsidRDefault="00B25609" w:rsidP="00B25609">
      <w:r w:rsidRPr="00C33F37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 w:rsidRPr="00C33F37">
        <w:rPr>
          <w:rFonts w:ascii="Arial" w:hAnsi="Arial" w:cs="Arial"/>
          <w:i/>
          <w:iCs/>
          <w:sz w:val="18"/>
          <w:szCs w:val="18"/>
        </w:rPr>
        <w:t>artt</w:t>
      </w:r>
      <w:proofErr w:type="spellEnd"/>
      <w:r w:rsidRPr="00C33F37">
        <w:rPr>
          <w:rFonts w:ascii="Arial" w:hAnsi="Arial" w:cs="Arial"/>
          <w:i/>
          <w:iCs/>
          <w:sz w:val="18"/>
          <w:szCs w:val="18"/>
        </w:rPr>
        <w:t xml:space="preserve"> 6-18 OM. n. 13 del 2013)  in cui il Consiglio di Classe dovrà indicare modalità, tempi e sistema valutativo previsti</w:t>
      </w:r>
    </w:p>
    <w:sectPr w:rsidR="00E92B4A" w:rsidSect="00E92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45" w:rsidRDefault="00421D45" w:rsidP="00B25609">
      <w:r>
        <w:separator/>
      </w:r>
    </w:p>
  </w:endnote>
  <w:endnote w:type="continuationSeparator" w:id="0">
    <w:p w:rsidR="00421D45" w:rsidRDefault="00421D45" w:rsidP="00B2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45" w:rsidRDefault="00421D45" w:rsidP="00B25609">
      <w:r>
        <w:separator/>
      </w:r>
    </w:p>
  </w:footnote>
  <w:footnote w:type="continuationSeparator" w:id="0">
    <w:p w:rsidR="00421D45" w:rsidRDefault="00421D45" w:rsidP="00B25609">
      <w:r>
        <w:continuationSeparator/>
      </w:r>
    </w:p>
  </w:footnote>
  <w:footnote w:id="1">
    <w:p w:rsidR="00B25609" w:rsidRPr="004421CF" w:rsidRDefault="00B25609" w:rsidP="00B2560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per molti allievi (es. con DSA o svantaggio), </w:t>
      </w:r>
      <w:r w:rsidRPr="004421CF"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 w:rsidRPr="004421CF"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609"/>
    <w:rsid w:val="00421D45"/>
    <w:rsid w:val="009333D9"/>
    <w:rsid w:val="00B25609"/>
    <w:rsid w:val="00E9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5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560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CharacterStyle2">
    <w:name w:val="Character Style 2"/>
    <w:rsid w:val="00B25609"/>
    <w:rPr>
      <w:rFonts w:ascii="Arial" w:hAnsi="Arial"/>
      <w:sz w:val="24"/>
    </w:rPr>
  </w:style>
  <w:style w:type="paragraph" w:customStyle="1" w:styleId="Style8">
    <w:name w:val="Style 8"/>
    <w:basedOn w:val="Normale"/>
    <w:rsid w:val="00B25609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Default">
    <w:name w:val="Default"/>
    <w:rsid w:val="00B256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5609"/>
    <w:rPr>
      <w:sz w:val="20"/>
      <w:szCs w:val="20"/>
      <w:lang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56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B256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>Istituto Magistrale Ravanusa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2018-01-15T09:04:00Z</dcterms:created>
  <dcterms:modified xsi:type="dcterms:W3CDTF">2018-01-15T09:04:00Z</dcterms:modified>
</cp:coreProperties>
</file>